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970"/>
        <w:gridCol w:w="3060"/>
        <w:gridCol w:w="3090"/>
        <w:gridCol w:w="2953"/>
      </w:tblGrid>
      <w:tr w:rsidR="00C2796C" w:rsidRPr="007F0895" w:rsidTr="009D234B">
        <w:trPr>
          <w:trHeight w:val="845"/>
        </w:trPr>
        <w:tc>
          <w:tcPr>
            <w:tcW w:w="1548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sz w:val="64"/>
                <w:szCs w:val="64"/>
              </w:rPr>
            </w:pPr>
          </w:p>
        </w:tc>
        <w:tc>
          <w:tcPr>
            <w:tcW w:w="297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1</w:t>
            </w:r>
          </w:p>
        </w:tc>
        <w:tc>
          <w:tcPr>
            <w:tcW w:w="306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1-R</w:t>
            </w:r>
          </w:p>
        </w:tc>
        <w:tc>
          <w:tcPr>
            <w:tcW w:w="309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Prep</w:t>
            </w:r>
          </w:p>
        </w:tc>
        <w:tc>
          <w:tcPr>
            <w:tcW w:w="2953" w:type="dxa"/>
            <w:vAlign w:val="center"/>
          </w:tcPr>
          <w:p w:rsidR="00C2796C" w:rsidRPr="004652A0" w:rsidRDefault="001D19C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 xml:space="preserve">Applied Math </w:t>
            </w:r>
          </w:p>
        </w:tc>
      </w:tr>
      <w:tr w:rsidR="006428C3" w:rsidRPr="00A50AA2" w:rsidTr="009D234B">
        <w:trPr>
          <w:trHeight w:val="1691"/>
        </w:trPr>
        <w:tc>
          <w:tcPr>
            <w:tcW w:w="1548" w:type="dxa"/>
            <w:vAlign w:val="center"/>
          </w:tcPr>
          <w:p w:rsidR="006428C3" w:rsidRPr="004652A0" w:rsidRDefault="006428C3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Mon</w:t>
            </w:r>
          </w:p>
          <w:p w:rsidR="006428C3" w:rsidRPr="004652A0" w:rsidRDefault="006428C3" w:rsidP="0058087E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9/23</w:t>
            </w:r>
          </w:p>
        </w:tc>
        <w:tc>
          <w:tcPr>
            <w:tcW w:w="2970" w:type="dxa"/>
            <w:vAlign w:val="center"/>
          </w:tcPr>
          <w:p w:rsidR="006428C3" w:rsidRDefault="006428C3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Start 3-11 More Expressions and Equations</w:t>
            </w:r>
          </w:p>
          <w:p w:rsidR="006428C3" w:rsidRPr="004652A0" w:rsidRDefault="006428C3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p.160 #1 – 14 all</w:t>
            </w:r>
          </w:p>
        </w:tc>
        <w:tc>
          <w:tcPr>
            <w:tcW w:w="3060" w:type="dxa"/>
            <w:vAlign w:val="center"/>
          </w:tcPr>
          <w:p w:rsidR="006428C3" w:rsidRDefault="006428C3" w:rsidP="002D71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Start 3-11 More Expressions and Equations</w:t>
            </w:r>
          </w:p>
          <w:p w:rsidR="006428C3" w:rsidRPr="004652A0" w:rsidRDefault="006428C3" w:rsidP="002D71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p.160 #1 – 14 all</w:t>
            </w:r>
          </w:p>
        </w:tc>
        <w:tc>
          <w:tcPr>
            <w:tcW w:w="3090" w:type="dxa"/>
            <w:vAlign w:val="center"/>
          </w:tcPr>
          <w:p w:rsidR="006428C3" w:rsidRDefault="006428C3" w:rsidP="007058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986F46">
              <w:rPr>
                <w:rFonts w:ascii="Calibri" w:hAnsi="Calibri"/>
              </w:rPr>
              <w:t xml:space="preserve">Correct beginning of 1.4, </w:t>
            </w:r>
          </w:p>
          <w:p w:rsidR="00281C75" w:rsidRPr="004652A0" w:rsidRDefault="00281C75" w:rsidP="007058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64 #37 – 48, 55 – 62 all</w:t>
            </w:r>
          </w:p>
        </w:tc>
        <w:tc>
          <w:tcPr>
            <w:tcW w:w="2953" w:type="dxa"/>
            <w:vAlign w:val="center"/>
          </w:tcPr>
          <w:p w:rsidR="006428C3" w:rsidRDefault="006428C3" w:rsidP="007058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2.3 Estimating Sums and Differences</w:t>
            </w:r>
          </w:p>
          <w:p w:rsidR="006428C3" w:rsidRPr="004652A0" w:rsidRDefault="006428C3" w:rsidP="007058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27 #1 – 37 all  </w:t>
            </w:r>
          </w:p>
        </w:tc>
      </w:tr>
      <w:tr w:rsidR="006428C3" w:rsidRPr="00A50AA2" w:rsidTr="009D234B">
        <w:trPr>
          <w:trHeight w:val="1654"/>
        </w:trPr>
        <w:tc>
          <w:tcPr>
            <w:tcW w:w="1548" w:type="dxa"/>
            <w:vAlign w:val="center"/>
          </w:tcPr>
          <w:p w:rsidR="006428C3" w:rsidRPr="004652A0" w:rsidRDefault="006428C3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Tues</w:t>
            </w:r>
          </w:p>
          <w:p w:rsidR="006428C3" w:rsidRPr="004652A0" w:rsidRDefault="006428C3" w:rsidP="00EE599A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9/24</w:t>
            </w:r>
          </w:p>
        </w:tc>
        <w:tc>
          <w:tcPr>
            <w:tcW w:w="2970" w:type="dxa"/>
            <w:vAlign w:val="center"/>
          </w:tcPr>
          <w:p w:rsidR="006428C3" w:rsidRDefault="006428C3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Expressions and Equations continued</w:t>
            </w:r>
          </w:p>
          <w:p w:rsidR="006428C3" w:rsidRPr="003D740A" w:rsidRDefault="006428C3" w:rsidP="000D344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160-1 #15-20, 22, 23, 25 – 27</w:t>
            </w:r>
          </w:p>
        </w:tc>
        <w:tc>
          <w:tcPr>
            <w:tcW w:w="3060" w:type="dxa"/>
            <w:vAlign w:val="center"/>
          </w:tcPr>
          <w:p w:rsidR="006428C3" w:rsidRDefault="006428C3" w:rsidP="002D71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Expressions and Equations continued</w:t>
            </w:r>
          </w:p>
          <w:p w:rsidR="006428C3" w:rsidRPr="003D740A" w:rsidRDefault="006428C3" w:rsidP="002D71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160-1 #15-20, 22, 23, 25 – 27</w:t>
            </w:r>
          </w:p>
        </w:tc>
        <w:tc>
          <w:tcPr>
            <w:tcW w:w="3090" w:type="dxa"/>
            <w:vAlign w:val="center"/>
          </w:tcPr>
          <w:p w:rsidR="006428C3" w:rsidRDefault="00281C75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1.5 Subtracting Real Numbers</w:t>
            </w:r>
          </w:p>
          <w:p w:rsidR="00281C75" w:rsidRPr="003D740A" w:rsidRDefault="00281C75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71-2 #2 – 40 evens</w:t>
            </w:r>
          </w:p>
        </w:tc>
        <w:tc>
          <w:tcPr>
            <w:tcW w:w="2953" w:type="dxa"/>
            <w:vAlign w:val="center"/>
          </w:tcPr>
          <w:p w:rsidR="006428C3" w:rsidRDefault="006428C3" w:rsidP="002D71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2.4 Estimating Products and Quotients</w:t>
            </w:r>
          </w:p>
          <w:p w:rsidR="006428C3" w:rsidRPr="004652A0" w:rsidRDefault="006428C3" w:rsidP="002D71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29 #1 – 48 all </w:t>
            </w:r>
          </w:p>
        </w:tc>
      </w:tr>
      <w:tr w:rsidR="006428C3" w:rsidRPr="00A50AA2" w:rsidTr="009D234B">
        <w:trPr>
          <w:trHeight w:val="1691"/>
        </w:trPr>
        <w:tc>
          <w:tcPr>
            <w:tcW w:w="1548" w:type="dxa"/>
            <w:vAlign w:val="center"/>
          </w:tcPr>
          <w:p w:rsidR="006428C3" w:rsidRPr="004652A0" w:rsidRDefault="006428C3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Wed</w:t>
            </w:r>
          </w:p>
          <w:p w:rsidR="006428C3" w:rsidRPr="004652A0" w:rsidRDefault="006428C3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9/25</w:t>
            </w:r>
          </w:p>
        </w:tc>
        <w:tc>
          <w:tcPr>
            <w:tcW w:w="2970" w:type="dxa"/>
            <w:vAlign w:val="center"/>
          </w:tcPr>
          <w:p w:rsidR="006428C3" w:rsidRPr="004652A0" w:rsidRDefault="006428C3" w:rsidP="00596BBB">
            <w:pPr>
              <w:jc w:val="center"/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</w:rPr>
              <w:t xml:space="preserve">Review Word </w:t>
            </w:r>
            <w:proofErr w:type="spellStart"/>
            <w:r>
              <w:rPr>
                <w:rFonts w:ascii="Calibri" w:hAnsi="Calibri"/>
              </w:rPr>
              <w:t>Probems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6428C3" w:rsidRPr="004652A0" w:rsidRDefault="006428C3" w:rsidP="002D71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Review Word </w:t>
            </w:r>
            <w:proofErr w:type="spellStart"/>
            <w:r>
              <w:rPr>
                <w:rFonts w:ascii="Calibri" w:hAnsi="Calibri"/>
              </w:rPr>
              <w:t>Probems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090" w:type="dxa"/>
            <w:vAlign w:val="center"/>
          </w:tcPr>
          <w:p w:rsidR="006428C3" w:rsidRPr="004652A0" w:rsidRDefault="00281C75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71-2 #1 – 41 odd </w:t>
            </w:r>
          </w:p>
        </w:tc>
        <w:tc>
          <w:tcPr>
            <w:tcW w:w="2953" w:type="dxa"/>
            <w:vAlign w:val="center"/>
          </w:tcPr>
          <w:p w:rsidR="006428C3" w:rsidRDefault="006428C3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2.5 Estimating with Mixed Numbers</w:t>
            </w:r>
          </w:p>
          <w:p w:rsidR="006428C3" w:rsidRPr="004652A0" w:rsidRDefault="006428C3" w:rsidP="007058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31 #1-39 odds</w:t>
            </w:r>
          </w:p>
        </w:tc>
      </w:tr>
      <w:tr w:rsidR="006428C3" w:rsidRPr="00A50AA2" w:rsidTr="009D234B">
        <w:trPr>
          <w:trHeight w:val="1691"/>
        </w:trPr>
        <w:tc>
          <w:tcPr>
            <w:tcW w:w="1548" w:type="dxa"/>
            <w:vAlign w:val="center"/>
          </w:tcPr>
          <w:p w:rsidR="006428C3" w:rsidRPr="004652A0" w:rsidRDefault="006428C3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Thurs</w:t>
            </w:r>
          </w:p>
          <w:p w:rsidR="006428C3" w:rsidRPr="004652A0" w:rsidRDefault="006428C3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9/26</w:t>
            </w:r>
          </w:p>
        </w:tc>
        <w:tc>
          <w:tcPr>
            <w:tcW w:w="2970" w:type="dxa"/>
            <w:vAlign w:val="center"/>
          </w:tcPr>
          <w:p w:rsidR="006428C3" w:rsidRPr="004652A0" w:rsidRDefault="006428C3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 Chapter 3</w:t>
            </w:r>
          </w:p>
        </w:tc>
        <w:tc>
          <w:tcPr>
            <w:tcW w:w="3060" w:type="dxa"/>
            <w:vAlign w:val="center"/>
          </w:tcPr>
          <w:p w:rsidR="006428C3" w:rsidRPr="004652A0" w:rsidRDefault="006428C3" w:rsidP="002D71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 Chapter 3</w:t>
            </w:r>
          </w:p>
        </w:tc>
        <w:tc>
          <w:tcPr>
            <w:tcW w:w="3090" w:type="dxa"/>
            <w:vAlign w:val="center"/>
          </w:tcPr>
          <w:p w:rsidR="006428C3" w:rsidRPr="004652A0" w:rsidRDefault="00281C75" w:rsidP="00281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72-4 #44 – 60 evens</w:t>
            </w:r>
          </w:p>
        </w:tc>
        <w:tc>
          <w:tcPr>
            <w:tcW w:w="2953" w:type="dxa"/>
            <w:vAlign w:val="center"/>
          </w:tcPr>
          <w:p w:rsidR="006428C3" w:rsidRDefault="006428C3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Finish 2.5</w:t>
            </w:r>
          </w:p>
          <w:p w:rsidR="006428C3" w:rsidRPr="004652A0" w:rsidRDefault="006428C3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31 #2-40 evens</w:t>
            </w:r>
          </w:p>
        </w:tc>
      </w:tr>
      <w:tr w:rsidR="006428C3" w:rsidRPr="00A50AA2" w:rsidTr="009D234B">
        <w:trPr>
          <w:trHeight w:val="1728"/>
        </w:trPr>
        <w:tc>
          <w:tcPr>
            <w:tcW w:w="1548" w:type="dxa"/>
            <w:vAlign w:val="center"/>
          </w:tcPr>
          <w:p w:rsidR="006428C3" w:rsidRPr="004652A0" w:rsidRDefault="006428C3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Fri</w:t>
            </w:r>
          </w:p>
          <w:p w:rsidR="006428C3" w:rsidRPr="004652A0" w:rsidRDefault="006428C3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9/27</w:t>
            </w:r>
          </w:p>
        </w:tc>
        <w:tc>
          <w:tcPr>
            <w:tcW w:w="2970" w:type="dxa"/>
            <w:vAlign w:val="center"/>
          </w:tcPr>
          <w:p w:rsidR="006428C3" w:rsidRPr="004652A0" w:rsidRDefault="006428C3" w:rsidP="00596BB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Chapter 3 Test </w:t>
            </w:r>
          </w:p>
        </w:tc>
        <w:tc>
          <w:tcPr>
            <w:tcW w:w="3060" w:type="dxa"/>
            <w:vAlign w:val="center"/>
          </w:tcPr>
          <w:p w:rsidR="006428C3" w:rsidRPr="004652A0" w:rsidRDefault="006428C3" w:rsidP="002D71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Chapter 3 Test </w:t>
            </w:r>
          </w:p>
        </w:tc>
        <w:tc>
          <w:tcPr>
            <w:tcW w:w="3090" w:type="dxa"/>
            <w:vAlign w:val="center"/>
          </w:tcPr>
          <w:p w:rsidR="006428C3" w:rsidRDefault="00281C75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Partner Work</w:t>
            </w:r>
          </w:p>
          <w:p w:rsidR="00281C75" w:rsidRPr="004652A0" w:rsidRDefault="00281C75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74-6 #61 – 76 all </w:t>
            </w:r>
          </w:p>
        </w:tc>
        <w:tc>
          <w:tcPr>
            <w:tcW w:w="2953" w:type="dxa"/>
            <w:vAlign w:val="center"/>
          </w:tcPr>
          <w:p w:rsidR="006428C3" w:rsidRDefault="006428C3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2.6 Uses of estimation</w:t>
            </w:r>
          </w:p>
          <w:p w:rsidR="006428C3" w:rsidRPr="004652A0" w:rsidRDefault="006428C3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33 #1 – 16 all </w:t>
            </w:r>
          </w:p>
        </w:tc>
      </w:tr>
    </w:tbl>
    <w:p w:rsidR="00C2796C" w:rsidRPr="00A75E8E" w:rsidRDefault="00C2796C">
      <w:pPr>
        <w:rPr>
          <w:b/>
        </w:rPr>
      </w:pPr>
    </w:p>
    <w:sectPr w:rsidR="00C2796C" w:rsidRPr="00A75E8E" w:rsidSect="00A75E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75E8E"/>
    <w:rsid w:val="00087058"/>
    <w:rsid w:val="000D344E"/>
    <w:rsid w:val="001D19CC"/>
    <w:rsid w:val="0020637E"/>
    <w:rsid w:val="00281C75"/>
    <w:rsid w:val="002D18A7"/>
    <w:rsid w:val="003C0FE6"/>
    <w:rsid w:val="003D740A"/>
    <w:rsid w:val="004252EC"/>
    <w:rsid w:val="004652A0"/>
    <w:rsid w:val="005121B4"/>
    <w:rsid w:val="0058087E"/>
    <w:rsid w:val="00586472"/>
    <w:rsid w:val="00596BBB"/>
    <w:rsid w:val="006428C3"/>
    <w:rsid w:val="00695CBE"/>
    <w:rsid w:val="006A617C"/>
    <w:rsid w:val="0070586B"/>
    <w:rsid w:val="007977DB"/>
    <w:rsid w:val="007F0895"/>
    <w:rsid w:val="009070A3"/>
    <w:rsid w:val="00986F46"/>
    <w:rsid w:val="009C5002"/>
    <w:rsid w:val="009D234B"/>
    <w:rsid w:val="009F1DCC"/>
    <w:rsid w:val="00A207A0"/>
    <w:rsid w:val="00A50AA2"/>
    <w:rsid w:val="00A75E8E"/>
    <w:rsid w:val="00A94A65"/>
    <w:rsid w:val="00A953B1"/>
    <w:rsid w:val="00B04DBB"/>
    <w:rsid w:val="00B42621"/>
    <w:rsid w:val="00B85F29"/>
    <w:rsid w:val="00BF0501"/>
    <w:rsid w:val="00C2796C"/>
    <w:rsid w:val="00C84127"/>
    <w:rsid w:val="00DD0351"/>
    <w:rsid w:val="00EE599A"/>
    <w:rsid w:val="00F077B7"/>
    <w:rsid w:val="00FB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5E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GFPS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Brittany_Deffinbaugh</dc:creator>
  <cp:lastModifiedBy>Brittany_Deffinbaugh</cp:lastModifiedBy>
  <cp:revision>10</cp:revision>
  <dcterms:created xsi:type="dcterms:W3CDTF">2013-08-16T17:53:00Z</dcterms:created>
  <dcterms:modified xsi:type="dcterms:W3CDTF">2013-09-23T13:57:00Z</dcterms:modified>
</cp:coreProperties>
</file>